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99E69" w14:textId="507ECECC" w:rsidR="007E0A2B" w:rsidRPr="00B84BBF" w:rsidRDefault="008E2B76" w:rsidP="00497571">
      <w:pPr>
        <w:jc w:val="both"/>
        <w:rPr>
          <w:rFonts w:ascii="Times New Roman" w:hAnsi="Times New Roman" w:cs="Times New Roman"/>
          <w:sz w:val="24"/>
          <w:szCs w:val="24"/>
        </w:rPr>
      </w:pPr>
      <w:r w:rsidRPr="00B84BBF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29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("Sl. list CG", br. 21/2009 i 40/2011),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9 ("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", br. 38/​18  i 16/​21),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("Sl. list CG", br. 2/2018, 34/2019,</w:t>
      </w:r>
      <w:r w:rsidR="00B84BBF">
        <w:rPr>
          <w:rFonts w:ascii="Times New Roman" w:hAnsi="Times New Roman" w:cs="Times New Roman"/>
          <w:sz w:val="24"/>
          <w:szCs w:val="24"/>
        </w:rPr>
        <w:t xml:space="preserve"> </w:t>
      </w:r>
      <w:r w:rsidRPr="00B84BBF">
        <w:rPr>
          <w:rFonts w:ascii="Times New Roman" w:hAnsi="Times New Roman" w:cs="Times New Roman"/>
          <w:sz w:val="24"/>
          <w:szCs w:val="24"/>
        </w:rPr>
        <w:t>38/2</w:t>
      </w:r>
      <w:r w:rsidR="00B84BBF">
        <w:rPr>
          <w:rFonts w:ascii="Times New Roman" w:hAnsi="Times New Roman" w:cs="Times New Roman"/>
          <w:sz w:val="24"/>
          <w:szCs w:val="24"/>
        </w:rPr>
        <w:t xml:space="preserve">020, 50/​22, 84/22), </w:t>
      </w:r>
      <w:proofErr w:type="spellStart"/>
      <w:r w:rsidR="00B84B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BBF">
        <w:rPr>
          <w:rFonts w:ascii="Times New Roman" w:hAnsi="Times New Roman" w:cs="Times New Roman"/>
          <w:sz w:val="24"/>
          <w:szCs w:val="24"/>
        </w:rPr>
        <w:t>o</w:t>
      </w:r>
      <w:r w:rsidRPr="00B84BBF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84BBF">
        <w:rPr>
          <w:rFonts w:ascii="Times New Roman" w:hAnsi="Times New Roman" w:cs="Times New Roman"/>
          <w:sz w:val="24"/>
          <w:szCs w:val="24"/>
        </w:rPr>
        <w:t>,</w:t>
      </w:r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571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497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571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497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57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497571">
        <w:rPr>
          <w:rFonts w:ascii="Times New Roman" w:hAnsi="Times New Roman" w:cs="Times New Roman"/>
          <w:sz w:val="24"/>
          <w:szCs w:val="24"/>
        </w:rPr>
        <w:t xml:space="preserve"> 15.05.</w:t>
      </w:r>
      <w:r w:rsidR="00B84BBF">
        <w:rPr>
          <w:rFonts w:ascii="Times New Roman" w:hAnsi="Times New Roman" w:cs="Times New Roman"/>
          <w:sz w:val="24"/>
          <w:szCs w:val="24"/>
        </w:rPr>
        <w:t xml:space="preserve">2025.godine, </w:t>
      </w:r>
      <w:proofErr w:type="spellStart"/>
      <w:r w:rsidR="00B84BB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B84BBF">
        <w:rPr>
          <w:rFonts w:ascii="Times New Roman" w:hAnsi="Times New Roman" w:cs="Times New Roman"/>
          <w:sz w:val="24"/>
          <w:szCs w:val="24"/>
        </w:rPr>
        <w:t xml:space="preserve"> je</w:t>
      </w:r>
    </w:p>
    <w:p w14:paraId="6AE253D9" w14:textId="2294BC4E" w:rsidR="007E0A2B" w:rsidRPr="00B84BBF" w:rsidRDefault="00B84BBF" w:rsidP="007E0A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  <w:r w:rsidR="007E0A2B" w:rsidRPr="00B84B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D1A986" w14:textId="3769447E" w:rsidR="007E0A2B" w:rsidRPr="00B84BBF" w:rsidRDefault="00B84BBF" w:rsidP="007E0A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stavljanju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snage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84BBF">
        <w:rPr>
          <w:rFonts w:ascii="Times New Roman" w:hAnsi="Times New Roman" w:cs="Times New Roman"/>
          <w:b/>
          <w:bCs/>
          <w:sz w:val="24"/>
          <w:szCs w:val="24"/>
        </w:rPr>
        <w:t>dluka</w:t>
      </w:r>
      <w:proofErr w:type="spellEnd"/>
      <w:r w:rsidRPr="00B84BBF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b/>
          <w:bCs/>
          <w:sz w:val="24"/>
          <w:szCs w:val="24"/>
        </w:rPr>
        <w:t>prodaji</w:t>
      </w:r>
      <w:proofErr w:type="spellEnd"/>
      <w:r w:rsidRPr="00B84B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b/>
          <w:bCs/>
          <w:sz w:val="24"/>
          <w:szCs w:val="24"/>
        </w:rPr>
        <w:t>građevinskog</w:t>
      </w:r>
      <w:proofErr w:type="spellEnd"/>
      <w:r w:rsidRPr="00B84B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b/>
          <w:bCs/>
          <w:sz w:val="24"/>
          <w:szCs w:val="24"/>
        </w:rPr>
        <w:t>zemljišta</w:t>
      </w:r>
      <w:proofErr w:type="spellEnd"/>
      <w:r w:rsidRPr="00B84B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92112984"/>
    </w:p>
    <w:bookmarkEnd w:id="0"/>
    <w:p w14:paraId="676CA028" w14:textId="77777777" w:rsidR="007E0A2B" w:rsidRPr="00B84BBF" w:rsidRDefault="007E0A2B" w:rsidP="007E0A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FC31AE" w14:textId="47EFD1E4" w:rsidR="007E0A2B" w:rsidRPr="00B84BBF" w:rsidRDefault="007E0A2B" w:rsidP="007E0A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84BBF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B84BBF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F81A6BC" w14:textId="4CF6FD18" w:rsidR="007E0A2B" w:rsidRPr="00B84BBF" w:rsidRDefault="007E0A2B" w:rsidP="000F05C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2113219"/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se van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02-016/20-350 </w:t>
      </w:r>
      <w:proofErr w:type="spellStart"/>
      <w:proofErr w:type="gramStart"/>
      <w:r w:rsidR="00B40B2A" w:rsidRPr="00B84BBF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84BBF">
        <w:rPr>
          <w:rFonts w:ascii="Times New Roman" w:hAnsi="Times New Roman" w:cs="Times New Roman"/>
          <w:sz w:val="24"/>
          <w:szCs w:val="24"/>
        </w:rPr>
        <w:t xml:space="preserve"> 04.12.2020.godine</w:t>
      </w:r>
      <w:r w:rsidR="00B84BBF">
        <w:rPr>
          <w:rFonts w:ascii="Times New Roman" w:hAnsi="Times New Roman" w:cs="Times New Roman"/>
          <w:sz w:val="24"/>
          <w:szCs w:val="24"/>
        </w:rPr>
        <w:t>,</w:t>
      </w:r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03.12.2020.godine</w:t>
      </w:r>
      <w:r w:rsidR="00B84BBF">
        <w:rPr>
          <w:rFonts w:ascii="Times New Roman" w:hAnsi="Times New Roman" w:cs="Times New Roman"/>
          <w:sz w:val="24"/>
          <w:szCs w:val="24"/>
        </w:rPr>
        <w:t>;</w:t>
      </w:r>
    </w:p>
    <w:bookmarkEnd w:id="1"/>
    <w:p w14:paraId="25D83BFB" w14:textId="6B4188AB" w:rsidR="007E0A2B" w:rsidRPr="00B84BBF" w:rsidRDefault="007E0A2B" w:rsidP="007E0A2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se van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02-016/20-360 </w:t>
      </w:r>
      <w:proofErr w:type="spellStart"/>
      <w:proofErr w:type="gramStart"/>
      <w:r w:rsidRPr="00B84BBF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84BBF">
        <w:rPr>
          <w:rFonts w:ascii="Times New Roman" w:hAnsi="Times New Roman" w:cs="Times New Roman"/>
          <w:sz w:val="24"/>
          <w:szCs w:val="24"/>
        </w:rPr>
        <w:t xml:space="preserve"> 04.12.2020.godine</w:t>
      </w:r>
      <w:r w:rsidR="00B84BBF">
        <w:rPr>
          <w:rFonts w:ascii="Times New Roman" w:hAnsi="Times New Roman" w:cs="Times New Roman"/>
          <w:sz w:val="24"/>
          <w:szCs w:val="24"/>
        </w:rPr>
        <w:t>,</w:t>
      </w:r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03.12.2020.godine</w:t>
      </w:r>
      <w:r w:rsidR="00B84BBF">
        <w:rPr>
          <w:rFonts w:ascii="Times New Roman" w:hAnsi="Times New Roman" w:cs="Times New Roman"/>
          <w:sz w:val="24"/>
          <w:szCs w:val="24"/>
        </w:rPr>
        <w:t>;</w:t>
      </w:r>
    </w:p>
    <w:p w14:paraId="70CAD3B2" w14:textId="4F2A0085" w:rsidR="004C0C33" w:rsidRPr="00B84BBF" w:rsidRDefault="004C0C33" w:rsidP="007E0A2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se van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02-016/20-365 </w:t>
      </w:r>
      <w:proofErr w:type="spellStart"/>
      <w:proofErr w:type="gramStart"/>
      <w:r w:rsidRPr="00B84BBF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84BBF">
        <w:rPr>
          <w:rFonts w:ascii="Times New Roman" w:hAnsi="Times New Roman" w:cs="Times New Roman"/>
          <w:sz w:val="24"/>
          <w:szCs w:val="24"/>
        </w:rPr>
        <w:t xml:space="preserve"> 04.12.2020.godine</w:t>
      </w:r>
      <w:r w:rsidR="00B84BBF">
        <w:rPr>
          <w:rFonts w:ascii="Times New Roman" w:hAnsi="Times New Roman" w:cs="Times New Roman"/>
          <w:sz w:val="24"/>
          <w:szCs w:val="24"/>
        </w:rPr>
        <w:t>,</w:t>
      </w:r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03.12.2020.godine</w:t>
      </w:r>
      <w:r w:rsidR="00B84BBF">
        <w:rPr>
          <w:rFonts w:ascii="Times New Roman" w:hAnsi="Times New Roman" w:cs="Times New Roman"/>
          <w:sz w:val="24"/>
          <w:szCs w:val="24"/>
        </w:rPr>
        <w:t>;</w:t>
      </w:r>
    </w:p>
    <w:p w14:paraId="7BAAD813" w14:textId="1962BAF9" w:rsidR="00B40B2A" w:rsidRPr="00B84BBF" w:rsidRDefault="00B40B2A" w:rsidP="007E0A2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se van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2146098"/>
      <w:r w:rsidRPr="00B84BBF">
        <w:rPr>
          <w:rFonts w:ascii="Times New Roman" w:hAnsi="Times New Roman" w:cs="Times New Roman"/>
          <w:sz w:val="24"/>
          <w:szCs w:val="24"/>
        </w:rPr>
        <w:t xml:space="preserve">02-016/20-250 </w:t>
      </w:r>
      <w:proofErr w:type="spellStart"/>
      <w:proofErr w:type="gramStart"/>
      <w:r w:rsidRPr="00B84BBF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84BBF">
        <w:rPr>
          <w:rFonts w:ascii="Times New Roman" w:hAnsi="Times New Roman" w:cs="Times New Roman"/>
          <w:sz w:val="24"/>
          <w:szCs w:val="24"/>
        </w:rPr>
        <w:t xml:space="preserve"> 16.09.2020</w:t>
      </w:r>
      <w:bookmarkEnd w:id="2"/>
      <w:r w:rsidRPr="00B84BBF">
        <w:rPr>
          <w:rFonts w:ascii="Times New Roman" w:hAnsi="Times New Roman" w:cs="Times New Roman"/>
          <w:sz w:val="24"/>
          <w:szCs w:val="24"/>
        </w:rPr>
        <w:t>.godine</w:t>
      </w:r>
      <w:r w:rsidR="00B84BBF">
        <w:rPr>
          <w:rFonts w:ascii="Times New Roman" w:hAnsi="Times New Roman" w:cs="Times New Roman"/>
          <w:sz w:val="24"/>
          <w:szCs w:val="24"/>
        </w:rPr>
        <w:t>,</w:t>
      </w:r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15.09.2020.godine</w:t>
      </w:r>
      <w:r w:rsidR="00B84BBF">
        <w:rPr>
          <w:rFonts w:ascii="Times New Roman" w:hAnsi="Times New Roman" w:cs="Times New Roman"/>
          <w:sz w:val="24"/>
          <w:szCs w:val="24"/>
        </w:rPr>
        <w:t>;</w:t>
      </w:r>
    </w:p>
    <w:p w14:paraId="3562052B" w14:textId="7BAB8EF6" w:rsidR="00B40B2A" w:rsidRPr="00B84BBF" w:rsidRDefault="00B40B2A" w:rsidP="007E0A2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se van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02-016/20-239 </w:t>
      </w:r>
      <w:proofErr w:type="spellStart"/>
      <w:proofErr w:type="gramStart"/>
      <w:r w:rsidRPr="00B84BBF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84BBF">
        <w:rPr>
          <w:rFonts w:ascii="Times New Roman" w:hAnsi="Times New Roman" w:cs="Times New Roman"/>
          <w:sz w:val="24"/>
          <w:szCs w:val="24"/>
        </w:rPr>
        <w:t xml:space="preserve"> 16.09.2020.godine</w:t>
      </w:r>
      <w:r w:rsidR="00B84BBF">
        <w:rPr>
          <w:rFonts w:ascii="Times New Roman" w:hAnsi="Times New Roman" w:cs="Times New Roman"/>
          <w:sz w:val="24"/>
          <w:szCs w:val="24"/>
        </w:rPr>
        <w:t>,</w:t>
      </w:r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15.09.2020.godine</w:t>
      </w:r>
      <w:r w:rsidR="00B84BBF">
        <w:rPr>
          <w:rFonts w:ascii="Times New Roman" w:hAnsi="Times New Roman" w:cs="Times New Roman"/>
          <w:sz w:val="24"/>
          <w:szCs w:val="24"/>
        </w:rPr>
        <w:t>;</w:t>
      </w:r>
    </w:p>
    <w:p w14:paraId="15FB40C6" w14:textId="2BD0483E" w:rsidR="00B84BBF" w:rsidRPr="00B84BBF" w:rsidRDefault="00B40B2A" w:rsidP="007E0A2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se van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02-016/20-244 </w:t>
      </w:r>
      <w:proofErr w:type="spellStart"/>
      <w:proofErr w:type="gramStart"/>
      <w:r w:rsidRPr="00B84BBF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84BBF">
        <w:rPr>
          <w:rFonts w:ascii="Times New Roman" w:hAnsi="Times New Roman" w:cs="Times New Roman"/>
          <w:sz w:val="24"/>
          <w:szCs w:val="24"/>
        </w:rPr>
        <w:t xml:space="preserve"> 16.09.2020.godine</w:t>
      </w:r>
      <w:r w:rsidR="00B84BBF">
        <w:rPr>
          <w:rFonts w:ascii="Times New Roman" w:hAnsi="Times New Roman" w:cs="Times New Roman"/>
          <w:sz w:val="24"/>
          <w:szCs w:val="24"/>
        </w:rPr>
        <w:t>,</w:t>
      </w:r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BB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B84BBF">
        <w:rPr>
          <w:rFonts w:ascii="Times New Roman" w:hAnsi="Times New Roman" w:cs="Times New Roman"/>
          <w:sz w:val="24"/>
          <w:szCs w:val="24"/>
        </w:rPr>
        <w:t xml:space="preserve"> 15.09.2020.godine</w:t>
      </w:r>
      <w:r w:rsidR="00B84BBF">
        <w:rPr>
          <w:rFonts w:ascii="Times New Roman" w:hAnsi="Times New Roman" w:cs="Times New Roman"/>
          <w:sz w:val="24"/>
          <w:szCs w:val="24"/>
        </w:rPr>
        <w:t>.</w:t>
      </w:r>
    </w:p>
    <w:p w14:paraId="7A39B9BA" w14:textId="11C6CA40" w:rsidR="007E0A2B" w:rsidRPr="00B84BBF" w:rsidRDefault="007E0A2B" w:rsidP="00B4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84BBF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B84BBF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07C7E9B8" w14:textId="70704E15" w:rsidR="00F24279" w:rsidRDefault="00B84BBF" w:rsidP="007E0A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B40B2A" w:rsidRPr="00B84BBF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40B2A" w:rsidRPr="00B84BB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B2A" w:rsidRPr="00B84BBF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B40B2A" w:rsidRPr="00B84BBF">
        <w:rPr>
          <w:rFonts w:ascii="Times New Roman" w:hAnsi="Times New Roman" w:cs="Times New Roman"/>
          <w:sz w:val="24"/>
          <w:szCs w:val="24"/>
        </w:rPr>
        <w:t>".</w:t>
      </w:r>
    </w:p>
    <w:p w14:paraId="7C72C1F5" w14:textId="6B8AE5DB" w:rsidR="00F24279" w:rsidRPr="00940EC7" w:rsidRDefault="00CC2082" w:rsidP="00F2427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Broj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: 02-016/25-140</w:t>
      </w:r>
    </w:p>
    <w:p w14:paraId="5987DC99" w14:textId="594434D2" w:rsidR="00F24279" w:rsidRPr="00940EC7" w:rsidRDefault="00497571" w:rsidP="00F2427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Rožaje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, 16.05.</w:t>
      </w:r>
      <w:r w:rsidR="00F24279"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2025.godine</w:t>
      </w:r>
    </w:p>
    <w:p w14:paraId="4C26B884" w14:textId="77777777" w:rsidR="00F24279" w:rsidRPr="00940EC7" w:rsidRDefault="00F24279" w:rsidP="00F2427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04817F1E" w14:textId="77777777" w:rsidR="00F24279" w:rsidRDefault="00F24279" w:rsidP="00F24279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bookmarkStart w:id="3" w:name="_Hlk193148713"/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SKUPŠTINA OPŠTINE ROŽAJE</w:t>
      </w:r>
    </w:p>
    <w:p w14:paraId="579437B0" w14:textId="77777777" w:rsidR="00497571" w:rsidRPr="00940EC7" w:rsidRDefault="00497571" w:rsidP="00F24279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</w:p>
    <w:p w14:paraId="76F6493C" w14:textId="0B0B9D0A" w:rsidR="00F24279" w:rsidRPr="00940EC7" w:rsidRDefault="00F24279" w:rsidP="00F24279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                                                                                    </w:t>
      </w:r>
      <w:proofErr w:type="spellStart"/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Predsjednik</w:t>
      </w:r>
      <w:proofErr w:type="spellEnd"/>
      <w:r w:rsidR="0049757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 </w:t>
      </w:r>
      <w:proofErr w:type="spellStart"/>
      <w:r w:rsidR="0049757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Skupštine</w:t>
      </w:r>
      <w:proofErr w:type="spellEnd"/>
      <w:r w:rsidRPr="00940E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,</w:t>
      </w:r>
    </w:p>
    <w:p w14:paraId="03359C7B" w14:textId="4AA0F3DA" w:rsidR="008E2B76" w:rsidRPr="00497571" w:rsidRDefault="00F24279" w:rsidP="00497571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                                                                                   </w:t>
      </w:r>
      <w:proofErr w:type="spellStart"/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Almir</w:t>
      </w:r>
      <w:proofErr w:type="spellEnd"/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</w:t>
      </w:r>
      <w:proofErr w:type="spellStart"/>
      <w:r w:rsidRPr="00940E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Avdić</w:t>
      </w:r>
      <w:bookmarkEnd w:id="3"/>
      <w:proofErr w:type="spellEnd"/>
      <w:r w:rsidR="00CC208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, s. r. </w:t>
      </w:r>
      <w:bookmarkStart w:id="4" w:name="_GoBack"/>
      <w:bookmarkEnd w:id="4"/>
    </w:p>
    <w:sectPr w:rsidR="008E2B76" w:rsidRPr="00497571" w:rsidSect="0049757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47A05"/>
    <w:multiLevelType w:val="hybridMultilevel"/>
    <w:tmpl w:val="885CD914"/>
    <w:lvl w:ilvl="0" w:tplc="09C8B7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79F"/>
    <w:rsid w:val="00081AE0"/>
    <w:rsid w:val="000F05C6"/>
    <w:rsid w:val="00115058"/>
    <w:rsid w:val="001F3FBB"/>
    <w:rsid w:val="0028047D"/>
    <w:rsid w:val="00394FAE"/>
    <w:rsid w:val="0040555C"/>
    <w:rsid w:val="004059B1"/>
    <w:rsid w:val="00444B54"/>
    <w:rsid w:val="00497571"/>
    <w:rsid w:val="004B3649"/>
    <w:rsid w:val="004C0C33"/>
    <w:rsid w:val="00512F0E"/>
    <w:rsid w:val="005823F1"/>
    <w:rsid w:val="005C0581"/>
    <w:rsid w:val="005C70A0"/>
    <w:rsid w:val="006141C4"/>
    <w:rsid w:val="006A7B7A"/>
    <w:rsid w:val="006B2080"/>
    <w:rsid w:val="006E54E9"/>
    <w:rsid w:val="00722913"/>
    <w:rsid w:val="007E0A2B"/>
    <w:rsid w:val="007F5571"/>
    <w:rsid w:val="00824B5A"/>
    <w:rsid w:val="008A1BD2"/>
    <w:rsid w:val="008B21B9"/>
    <w:rsid w:val="008E2B76"/>
    <w:rsid w:val="009E558D"/>
    <w:rsid w:val="00A25582"/>
    <w:rsid w:val="00AD0C3B"/>
    <w:rsid w:val="00AF1E11"/>
    <w:rsid w:val="00AF2C43"/>
    <w:rsid w:val="00B40B2A"/>
    <w:rsid w:val="00B84BBF"/>
    <w:rsid w:val="00BF0BEA"/>
    <w:rsid w:val="00C052B5"/>
    <w:rsid w:val="00C124FD"/>
    <w:rsid w:val="00CC2082"/>
    <w:rsid w:val="00D6198A"/>
    <w:rsid w:val="00E043AA"/>
    <w:rsid w:val="00E04C4B"/>
    <w:rsid w:val="00E132E3"/>
    <w:rsid w:val="00EB079F"/>
    <w:rsid w:val="00F20780"/>
    <w:rsid w:val="00F24279"/>
    <w:rsid w:val="00F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A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0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7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7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7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7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7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7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7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7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7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79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79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7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7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7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7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0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0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7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0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07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07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07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079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7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79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079F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0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7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7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7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7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7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7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7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7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7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79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79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7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7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7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7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0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0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7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0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07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07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07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079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7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79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07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6</cp:revision>
  <cp:lastPrinted>2025-03-10T08:38:00Z</cp:lastPrinted>
  <dcterms:created xsi:type="dcterms:W3CDTF">2025-04-02T12:31:00Z</dcterms:created>
  <dcterms:modified xsi:type="dcterms:W3CDTF">2025-05-16T11:44:00Z</dcterms:modified>
</cp:coreProperties>
</file>