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E2" w:rsidRPr="001769F8" w:rsidRDefault="000779E2" w:rsidP="00FB3DC9">
      <w:pPr>
        <w:jc w:val="both"/>
        <w:rPr>
          <w:rFonts w:ascii="Times New Roman" w:hAnsi="Times New Roman" w:cs="Times New Roman"/>
          <w:sz w:val="24"/>
          <w:szCs w:val="24"/>
          <w:u w:val="single"/>
          <w:lang w:val="sr-Latn-CS"/>
        </w:rPr>
      </w:pPr>
    </w:p>
    <w:p w:rsidR="00251873" w:rsidRPr="006231BB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  <w:lang w:val="sr-Latn-CS"/>
        </w:rPr>
        <w:t>N</w:t>
      </w:r>
      <w:r w:rsidR="00B10EC9">
        <w:rPr>
          <w:rFonts w:ascii="Times New Roman" w:hAnsi="Times New Roman" w:cs="Times New Roman"/>
          <w:sz w:val="24"/>
          <w:szCs w:val="24"/>
          <w:lang w:val="sr-Latn-CS"/>
        </w:rPr>
        <w:t>a osn</w:t>
      </w:r>
      <w:r w:rsidR="00EC446D">
        <w:rPr>
          <w:rFonts w:ascii="Times New Roman" w:hAnsi="Times New Roman" w:cs="Times New Roman"/>
          <w:sz w:val="24"/>
          <w:szCs w:val="24"/>
          <w:lang w:val="sr-Latn-CS"/>
        </w:rPr>
        <w:t>ovu člana 38 stav 1</w:t>
      </w:r>
      <w:r w:rsidR="003745BA">
        <w:rPr>
          <w:rFonts w:ascii="Times New Roman" w:hAnsi="Times New Roman" w:cs="Times New Roman"/>
          <w:sz w:val="24"/>
          <w:szCs w:val="24"/>
          <w:lang w:val="sr-Latn-CS"/>
        </w:rPr>
        <w:t xml:space="preserve"> tačka 2 i 19, a u vez</w:t>
      </w:r>
      <w:r w:rsidR="00F0157D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3745BA">
        <w:rPr>
          <w:rFonts w:ascii="Times New Roman" w:hAnsi="Times New Roman" w:cs="Times New Roman"/>
          <w:sz w:val="24"/>
          <w:szCs w:val="24"/>
          <w:lang w:val="sr-Latn-CS"/>
        </w:rPr>
        <w:t xml:space="preserve"> sa članom 67 stav 4</w:t>
      </w:r>
      <w:r w:rsidRPr="006231BB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6231B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10EC9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6231BB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="004320D5" w:rsidRPr="006231B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231BB">
        <w:rPr>
          <w:rFonts w:ascii="Times New Roman" w:hAnsi="Times New Roman" w:cs="Times New Roman"/>
          <w:sz w:val="24"/>
          <w:szCs w:val="24"/>
        </w:rPr>
        <w:t>i</w:t>
      </w:r>
      <w:r w:rsidR="00251873" w:rsidRPr="006231BB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6231BB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6231BB">
        <w:rPr>
          <w:rFonts w:ascii="Times New Roman" w:hAnsi="Times New Roman" w:cs="Times New Roman"/>
          <w:sz w:val="24"/>
          <w:szCs w:val="24"/>
        </w:rPr>
        <w:t xml:space="preserve">46 </w:t>
      </w:r>
      <w:r w:rsidR="00EC446D">
        <w:rPr>
          <w:rFonts w:ascii="Times New Roman" w:hAnsi="Times New Roman" w:cs="Times New Roman"/>
          <w:sz w:val="24"/>
          <w:szCs w:val="24"/>
        </w:rPr>
        <w:t>stav 1</w:t>
      </w:r>
      <w:r w:rsidR="00BA3D3F">
        <w:rPr>
          <w:rFonts w:ascii="Times New Roman" w:hAnsi="Times New Roman" w:cs="Times New Roman"/>
          <w:sz w:val="24"/>
          <w:szCs w:val="24"/>
        </w:rPr>
        <w:t xml:space="preserve"> tačka 2 i 19</w:t>
      </w:r>
      <w:r w:rsidR="001769F8">
        <w:rPr>
          <w:rFonts w:ascii="Times New Roman" w:hAnsi="Times New Roman" w:cs="Times New Roman"/>
          <w:sz w:val="24"/>
          <w:szCs w:val="24"/>
        </w:rPr>
        <w:t>, a u vezi sa člano</w:t>
      </w:r>
      <w:r w:rsidR="00D10958">
        <w:rPr>
          <w:rFonts w:ascii="Times New Roman" w:hAnsi="Times New Roman" w:cs="Times New Roman"/>
          <w:sz w:val="24"/>
          <w:szCs w:val="24"/>
        </w:rPr>
        <w:t>m 89 stav 4</w:t>
      </w:r>
      <w:r w:rsidR="0098207F" w:rsidRPr="006231BB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6231BB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6231BB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6231BB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6231BB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6231BB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6231BB">
        <w:rPr>
          <w:rFonts w:ascii="Times New Roman" w:hAnsi="Times New Roman" w:cs="Times New Roman"/>
          <w:sz w:val="24"/>
          <w:szCs w:val="24"/>
        </w:rPr>
        <w:t>38/18</w:t>
      </w:r>
      <w:r w:rsidR="007C3301" w:rsidRPr="006231BB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6231BB">
        <w:rPr>
          <w:rFonts w:ascii="Times New Roman" w:hAnsi="Times New Roman" w:cs="Times New Roman"/>
          <w:sz w:val="24"/>
          <w:szCs w:val="24"/>
        </w:rPr>
        <w:t>16/21</w:t>
      </w:r>
      <w:r w:rsidR="00251873" w:rsidRPr="006231BB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6231BB">
        <w:rPr>
          <w:rFonts w:ascii="Times New Roman" w:hAnsi="Times New Roman" w:cs="Times New Roman"/>
          <w:sz w:val="24"/>
          <w:szCs w:val="24"/>
        </w:rPr>
        <w:t>na</w:t>
      </w:r>
      <w:r w:rsidR="00B81132" w:rsidRPr="006231BB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E05820">
        <w:rPr>
          <w:rFonts w:ascii="Times New Roman" w:hAnsi="Times New Roman" w:cs="Times New Roman"/>
          <w:sz w:val="24"/>
          <w:szCs w:val="24"/>
        </w:rPr>
        <w:t>29.02.</w:t>
      </w:r>
      <w:r w:rsidR="00F41370">
        <w:rPr>
          <w:rFonts w:ascii="Times New Roman" w:hAnsi="Times New Roman" w:cs="Times New Roman"/>
          <w:sz w:val="24"/>
          <w:szCs w:val="24"/>
        </w:rPr>
        <w:t>2024</w:t>
      </w:r>
      <w:r w:rsidR="00251873" w:rsidRPr="006231BB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6231BB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6231BB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A07E3A" w:rsidRPr="00E05820" w:rsidRDefault="00251873" w:rsidP="00E058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1BB">
        <w:rPr>
          <w:rFonts w:ascii="Times New Roman" w:hAnsi="Times New Roman" w:cs="Times New Roman"/>
          <w:b/>
          <w:sz w:val="24"/>
          <w:szCs w:val="24"/>
        </w:rPr>
        <w:t>ZAKLJUČAK</w:t>
      </w:r>
    </w:p>
    <w:p w:rsidR="00464C8F" w:rsidRPr="00A2656C" w:rsidRDefault="00A2656C" w:rsidP="00E058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davanju saglasnosti na </w:t>
      </w:r>
      <w:r w:rsidR="00464C8F">
        <w:rPr>
          <w:rFonts w:ascii="Times New Roman" w:hAnsi="Times New Roman" w:cs="Times New Roman"/>
          <w:b/>
          <w:sz w:val="24"/>
          <w:szCs w:val="24"/>
        </w:rPr>
        <w:t>Odluku predsjednika Opštine Rožaje broj</w:t>
      </w:r>
      <w:r w:rsidR="0090225C">
        <w:rPr>
          <w:rFonts w:ascii="Times New Roman" w:hAnsi="Times New Roman" w:cs="Times New Roman"/>
          <w:b/>
          <w:sz w:val="24"/>
          <w:szCs w:val="24"/>
          <w:lang w:val="en-US"/>
        </w:rPr>
        <w:t>:01-104/23-4069</w:t>
      </w:r>
      <w:r w:rsidR="00464C8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464C8F">
        <w:rPr>
          <w:rFonts w:ascii="Times New Roman" w:hAnsi="Times New Roman" w:cs="Times New Roman"/>
          <w:b/>
          <w:sz w:val="24"/>
          <w:szCs w:val="24"/>
          <w:lang w:val="en-US"/>
        </w:rPr>
        <w:t>od</w:t>
      </w:r>
      <w:proofErr w:type="spellEnd"/>
      <w:r w:rsidR="00464C8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26.12.2023. </w:t>
      </w:r>
      <w:proofErr w:type="spellStart"/>
      <w:proofErr w:type="gramStart"/>
      <w:r w:rsidR="00464C8F">
        <w:rPr>
          <w:rFonts w:ascii="Times New Roman" w:hAnsi="Times New Roman" w:cs="Times New Roman"/>
          <w:b/>
          <w:sz w:val="24"/>
          <w:szCs w:val="24"/>
          <w:lang w:val="en-US"/>
        </w:rPr>
        <w:t>godine</w:t>
      </w:r>
      <w:proofErr w:type="spellEnd"/>
      <w:proofErr w:type="gramEnd"/>
      <w:r w:rsidR="00464C8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</w:t>
      </w:r>
      <w:r w:rsidR="00464C8F">
        <w:rPr>
          <w:rFonts w:ascii="Times New Roman" w:hAnsi="Times New Roman" w:cs="Times New Roman"/>
          <w:b/>
          <w:sz w:val="24"/>
          <w:szCs w:val="24"/>
        </w:rPr>
        <w:t xml:space="preserve"> prestanku mandata potpredsjedniku Opštine Rožaje</w:t>
      </w:r>
    </w:p>
    <w:p w:rsidR="005676C4" w:rsidRPr="006231BB" w:rsidRDefault="005676C4" w:rsidP="00E058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6231BB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6231BB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1BB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A2656C" w:rsidRPr="006231BB" w:rsidRDefault="00A2656C" w:rsidP="00A265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Daje se saglasnost na Odluku predsjednika Opštine o</w:t>
      </w:r>
      <w:r w:rsidR="0090225C">
        <w:rPr>
          <w:rFonts w:ascii="Times New Roman" w:hAnsi="Times New Roman" w:cs="Times New Roman"/>
          <w:sz w:val="24"/>
          <w:szCs w:val="24"/>
        </w:rPr>
        <w:t xml:space="preserve"> prestanku mandata Redžepu Kurbardoviću</w:t>
      </w:r>
      <w:r w:rsidR="00E0582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iz Rožaja</w:t>
      </w:r>
      <w:r w:rsidR="00E0582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na funkciju potpredsjednika Opštine. </w:t>
      </w:r>
    </w:p>
    <w:p w:rsidR="00A2656C" w:rsidRPr="006231BB" w:rsidRDefault="00A2656C" w:rsidP="00A265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6231BB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1370" w:rsidRPr="00172D23" w:rsidRDefault="00172D23" w:rsidP="00172D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6231BB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6231BB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6231BB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6231BB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>Broj:</w:t>
      </w:r>
      <w:r w:rsidR="00605A3B">
        <w:rPr>
          <w:rFonts w:ascii="Times New Roman" w:hAnsi="Times New Roman" w:cs="Times New Roman"/>
          <w:sz w:val="24"/>
          <w:szCs w:val="24"/>
        </w:rPr>
        <w:t>02-016/24-50</w:t>
      </w:r>
    </w:p>
    <w:p w:rsidR="00A07E3A" w:rsidRPr="006231BB" w:rsidRDefault="00172D2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</w:t>
      </w:r>
      <w:r w:rsidR="00E05820">
        <w:rPr>
          <w:rFonts w:ascii="Times New Roman" w:hAnsi="Times New Roman" w:cs="Times New Roman"/>
          <w:sz w:val="24"/>
          <w:szCs w:val="24"/>
          <w:lang w:val="en-US"/>
        </w:rPr>
        <w:t>, 01.03.</w:t>
      </w:r>
      <w:r w:rsidR="009256B2">
        <w:rPr>
          <w:rFonts w:ascii="Times New Roman" w:hAnsi="Times New Roman" w:cs="Times New Roman"/>
          <w:sz w:val="24"/>
          <w:szCs w:val="24"/>
        </w:rPr>
        <w:t>2024</w:t>
      </w:r>
      <w:r w:rsidR="00251873" w:rsidRPr="006231BB">
        <w:rPr>
          <w:rFonts w:ascii="Times New Roman" w:hAnsi="Times New Roman" w:cs="Times New Roman"/>
          <w:sz w:val="24"/>
          <w:szCs w:val="24"/>
        </w:rPr>
        <w:t>.godine</w:t>
      </w: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231BB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1BB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231BB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 xml:space="preserve"> </w:t>
      </w:r>
      <w:r w:rsidR="00605A3B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6231BB">
        <w:rPr>
          <w:rFonts w:ascii="Times New Roman" w:hAnsi="Times New Roman" w:cs="Times New Roman"/>
          <w:sz w:val="24"/>
          <w:szCs w:val="24"/>
        </w:rPr>
        <w:t>Predsjednik Skupštine,</w:t>
      </w:r>
    </w:p>
    <w:p w:rsidR="00F527A5" w:rsidRPr="006231BB" w:rsidRDefault="0098207F" w:rsidP="005750B7">
      <w:pPr>
        <w:spacing w:after="120" w:line="240" w:lineRule="auto"/>
        <w:rPr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A07E3A" w:rsidRPr="006231B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0225C">
        <w:rPr>
          <w:rFonts w:ascii="Times New Roman" w:hAnsi="Times New Roman" w:cs="Times New Roman"/>
          <w:sz w:val="24"/>
          <w:szCs w:val="24"/>
        </w:rPr>
        <w:t xml:space="preserve">  </w:t>
      </w:r>
      <w:r w:rsidR="00A07E3A" w:rsidRPr="006231BB">
        <w:rPr>
          <w:rFonts w:ascii="Times New Roman" w:hAnsi="Times New Roman" w:cs="Times New Roman"/>
          <w:sz w:val="24"/>
          <w:szCs w:val="24"/>
        </w:rPr>
        <w:t xml:space="preserve">   </w:t>
      </w:r>
      <w:r w:rsidRPr="006231BB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6231BB">
        <w:rPr>
          <w:rFonts w:ascii="Times New Roman" w:hAnsi="Times New Roman" w:cs="Times New Roman"/>
          <w:sz w:val="24"/>
          <w:szCs w:val="24"/>
        </w:rPr>
        <w:t>Almir Avdić</w:t>
      </w:r>
      <w:r w:rsidR="00605A3B">
        <w:rPr>
          <w:rFonts w:ascii="Times New Roman" w:hAnsi="Times New Roman" w:cs="Times New Roman"/>
          <w:sz w:val="24"/>
          <w:szCs w:val="24"/>
        </w:rPr>
        <w:t xml:space="preserve">, s. r. </w:t>
      </w:r>
    </w:p>
    <w:p w:rsidR="00A07E3A" w:rsidRDefault="00A07E3A">
      <w:pPr>
        <w:spacing w:after="120" w:line="240" w:lineRule="auto"/>
        <w:rPr>
          <w:sz w:val="24"/>
          <w:szCs w:val="24"/>
        </w:rPr>
      </w:pPr>
    </w:p>
    <w:p w:rsidR="00782452" w:rsidRPr="006231BB" w:rsidRDefault="00782452">
      <w:pPr>
        <w:spacing w:after="120" w:line="240" w:lineRule="auto"/>
        <w:rPr>
          <w:sz w:val="24"/>
          <w:szCs w:val="24"/>
        </w:rPr>
      </w:pPr>
    </w:p>
    <w:sectPr w:rsidR="00782452" w:rsidRPr="006231BB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779E2"/>
    <w:rsid w:val="000936E6"/>
    <w:rsid w:val="000D1B2E"/>
    <w:rsid w:val="000E61FB"/>
    <w:rsid w:val="00172D23"/>
    <w:rsid w:val="00173F5C"/>
    <w:rsid w:val="001769F8"/>
    <w:rsid w:val="001A12DB"/>
    <w:rsid w:val="001B7E77"/>
    <w:rsid w:val="001F1339"/>
    <w:rsid w:val="001F3BF5"/>
    <w:rsid w:val="00251873"/>
    <w:rsid w:val="00251ADA"/>
    <w:rsid w:val="002B5AD9"/>
    <w:rsid w:val="00324FE6"/>
    <w:rsid w:val="00353C02"/>
    <w:rsid w:val="0036652F"/>
    <w:rsid w:val="00372950"/>
    <w:rsid w:val="003745BA"/>
    <w:rsid w:val="003841D4"/>
    <w:rsid w:val="004320D5"/>
    <w:rsid w:val="00464C8F"/>
    <w:rsid w:val="0048339E"/>
    <w:rsid w:val="004C5A94"/>
    <w:rsid w:val="004C7AB9"/>
    <w:rsid w:val="0053439D"/>
    <w:rsid w:val="005676C4"/>
    <w:rsid w:val="005732D9"/>
    <w:rsid w:val="005750B7"/>
    <w:rsid w:val="005F2581"/>
    <w:rsid w:val="0060447E"/>
    <w:rsid w:val="00605A3B"/>
    <w:rsid w:val="006101B5"/>
    <w:rsid w:val="006231BB"/>
    <w:rsid w:val="00687B76"/>
    <w:rsid w:val="006A4B0C"/>
    <w:rsid w:val="006D1ED5"/>
    <w:rsid w:val="00703D05"/>
    <w:rsid w:val="007442FD"/>
    <w:rsid w:val="00761ADD"/>
    <w:rsid w:val="00763647"/>
    <w:rsid w:val="00772DCA"/>
    <w:rsid w:val="00782452"/>
    <w:rsid w:val="00783EAF"/>
    <w:rsid w:val="007B2940"/>
    <w:rsid w:val="007B7C42"/>
    <w:rsid w:val="007C3301"/>
    <w:rsid w:val="007C4725"/>
    <w:rsid w:val="00805F91"/>
    <w:rsid w:val="008E1274"/>
    <w:rsid w:val="0090225C"/>
    <w:rsid w:val="009256B2"/>
    <w:rsid w:val="0098207F"/>
    <w:rsid w:val="00A033DE"/>
    <w:rsid w:val="00A07E3A"/>
    <w:rsid w:val="00A2656C"/>
    <w:rsid w:val="00A765A8"/>
    <w:rsid w:val="00B10EC9"/>
    <w:rsid w:val="00B4337E"/>
    <w:rsid w:val="00B81132"/>
    <w:rsid w:val="00B901BD"/>
    <w:rsid w:val="00BA3D3F"/>
    <w:rsid w:val="00C63AAB"/>
    <w:rsid w:val="00C8068E"/>
    <w:rsid w:val="00D10958"/>
    <w:rsid w:val="00D34343"/>
    <w:rsid w:val="00D651D7"/>
    <w:rsid w:val="00DB68F7"/>
    <w:rsid w:val="00E05820"/>
    <w:rsid w:val="00E47C8D"/>
    <w:rsid w:val="00E503A7"/>
    <w:rsid w:val="00E66855"/>
    <w:rsid w:val="00EC446D"/>
    <w:rsid w:val="00EE2881"/>
    <w:rsid w:val="00F0157D"/>
    <w:rsid w:val="00F044A4"/>
    <w:rsid w:val="00F204FF"/>
    <w:rsid w:val="00F41370"/>
    <w:rsid w:val="00F527A5"/>
    <w:rsid w:val="00F54E64"/>
    <w:rsid w:val="00F8423F"/>
    <w:rsid w:val="00F901DF"/>
    <w:rsid w:val="00F958DF"/>
    <w:rsid w:val="00FB3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2024-02-29T13:29:00Z</cp:lastPrinted>
  <dcterms:created xsi:type="dcterms:W3CDTF">2024-02-29T13:30:00Z</dcterms:created>
  <dcterms:modified xsi:type="dcterms:W3CDTF">2024-03-01T12:35:00Z</dcterms:modified>
</cp:coreProperties>
</file>