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21BE7" w:rsidRPr="00420F30" w:rsidRDefault="00D907BC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b/>
          <w:sz w:val="24"/>
          <w:szCs w:val="24"/>
        </w:rPr>
      </w:pPr>
      <w:r w:rsidRPr="00420F30">
        <w:rPr>
          <w:b/>
          <w:color w:val="000000"/>
          <w:sz w:val="24"/>
          <w:szCs w:val="24"/>
        </w:rPr>
        <w:t>Naručil</w:t>
      </w:r>
      <w:r w:rsidR="004E3E59" w:rsidRPr="00420F30">
        <w:rPr>
          <w:b/>
          <w:color w:val="000000"/>
          <w:sz w:val="24"/>
          <w:szCs w:val="24"/>
        </w:rPr>
        <w:t>ac: Opština Rožaje</w:t>
      </w:r>
    </w:p>
    <w:p w:rsidR="009A789C" w:rsidRPr="009A789C" w:rsidRDefault="000C4154" w:rsidP="009A789C">
      <w:pPr>
        <w:pStyle w:val="BodyText3"/>
        <w:shd w:val="clear" w:color="auto" w:fill="auto"/>
        <w:tabs>
          <w:tab w:val="left" w:leader="underscore" w:pos="1690"/>
        </w:tabs>
        <w:spacing w:before="0" w:after="0"/>
        <w:ind w:left="12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Broj 0101-</w:t>
      </w:r>
      <w:r w:rsidR="002F4011">
        <w:rPr>
          <w:b/>
          <w:color w:val="000000"/>
          <w:sz w:val="24"/>
          <w:szCs w:val="24"/>
        </w:rPr>
        <w:t>843</w:t>
      </w:r>
    </w:p>
    <w:p w:rsidR="00821BE7" w:rsidRPr="00420F30" w:rsidRDefault="002F4011" w:rsidP="00821BE7">
      <w:pPr>
        <w:pStyle w:val="BodyText3"/>
        <w:shd w:val="clear" w:color="auto" w:fill="auto"/>
        <w:tabs>
          <w:tab w:val="left" w:leader="underscore" w:pos="3120"/>
        </w:tabs>
        <w:spacing w:before="0" w:after="240"/>
        <w:ind w:left="120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Datum 15.05.2018</w:t>
      </w:r>
      <w:r w:rsidR="001625DC" w:rsidRPr="00420F30">
        <w:rPr>
          <w:b/>
          <w:color w:val="000000"/>
          <w:sz w:val="24"/>
          <w:szCs w:val="24"/>
        </w:rPr>
        <w:t xml:space="preserve"> </w:t>
      </w:r>
    </w:p>
    <w:p w:rsidR="00821BE7" w:rsidRDefault="00821BE7" w:rsidP="000C4154">
      <w:pPr>
        <w:pStyle w:val="BodyText3"/>
        <w:shd w:val="clear" w:color="auto" w:fill="auto"/>
        <w:spacing w:before="0" w:after="473"/>
        <w:ind w:left="120" w:right="240" w:firstLine="0"/>
        <w:jc w:val="left"/>
      </w:pPr>
      <w:r>
        <w:rPr>
          <w:color w:val="000000"/>
        </w:rPr>
        <w:t>Na osnovu člana 30 Zakona o javnim nabavkama („Službeni list CG“, br. 42/11, 57/14, 28/15 i 42/17 ) i Pravilnika o sadržaju akta i obrascima za sprovođenje nabavki male vrijednosti („Službeni list CG“, br. ) , (naručilac) dostavlja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rStyle w:val="BodytextBoldSpacing0pt"/>
        </w:rPr>
      </w:pPr>
      <w:r>
        <w:rPr>
          <w:color w:val="000000"/>
        </w:rPr>
        <w:t xml:space="preserve">ZAHTJEV ZA DOSTAVLJANJE PONUDA </w:t>
      </w:r>
      <w:r>
        <w:rPr>
          <w:rStyle w:val="BodytextBoldSpacing0pt"/>
        </w:rPr>
        <w:t>ZA NABAVKE MALE VRIJEDNOSTI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</w:pPr>
    </w:p>
    <w:p w:rsidR="00821BE7" w:rsidRP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b/>
        </w:rPr>
      </w:pPr>
    </w:p>
    <w:p w:rsidR="00A516CB" w:rsidRDefault="00821BE7">
      <w:pPr>
        <w:rPr>
          <w:b/>
          <w:color w:val="000000"/>
        </w:rPr>
      </w:pPr>
      <w:r w:rsidRPr="00821BE7">
        <w:rPr>
          <w:b/>
          <w:color w:val="000000"/>
        </w:rPr>
        <w:t>I Podaci o naručiocu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821BE7" w:rsidRPr="00821BE7" w:rsidTr="00821BE7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Naručilac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Opština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Rožaje</w:t>
            </w:r>
            <w:proofErr w:type="spellEnd"/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Lice/a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davanje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informacija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Službenik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javne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nabavke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Amer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Demi</w:t>
            </w:r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ć</w:t>
            </w:r>
            <w:proofErr w:type="spellEnd"/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Maršala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Tita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bb.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Poštanski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broj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84310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Sjedište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Rožaje</w:t>
            </w:r>
            <w:proofErr w:type="spellEnd"/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PIB 02023318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051/271/275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Faks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051/271/275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821BE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javne.nabavke@rozaje.me</w:t>
              </w:r>
            </w:hyperlink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Internet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stranica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www.rozaje.me</w:t>
            </w:r>
          </w:p>
        </w:tc>
      </w:tr>
    </w:tbl>
    <w:p w:rsidR="00821BE7" w:rsidRDefault="00821BE7">
      <w:pPr>
        <w:rPr>
          <w:b/>
        </w:rPr>
      </w:pPr>
      <w:r>
        <w:rPr>
          <w:b/>
        </w:rPr>
        <w:t xml:space="preserve"> </w:t>
      </w:r>
    </w:p>
    <w:p w:rsidR="00821BE7" w:rsidRPr="0035472D" w:rsidRDefault="00821BE7" w:rsidP="0035472D">
      <w:pPr>
        <w:pStyle w:val="Tablecaption0"/>
        <w:shd w:val="clear" w:color="auto" w:fill="auto"/>
        <w:spacing w:line="200" w:lineRule="exact"/>
      </w:pPr>
      <w:r>
        <w:rPr>
          <w:color w:val="000000"/>
        </w:rPr>
        <w:t>II Predmet nabavke:</w:t>
      </w:r>
    </w:p>
    <w:p w:rsidR="00821BE7" w:rsidRDefault="00821BE7" w:rsidP="008D5643">
      <w:pPr>
        <w:pStyle w:val="ListParagraph"/>
        <w:numPr>
          <w:ilvl w:val="0"/>
          <w:numId w:val="1"/>
        </w:numPr>
        <w:rPr>
          <w:b/>
        </w:rPr>
      </w:pPr>
      <w:r w:rsidRPr="008D5643">
        <w:rPr>
          <w:b/>
        </w:rPr>
        <w:t>Radovi</w:t>
      </w:r>
      <w:r w:rsidR="008D5643">
        <w:rPr>
          <w:b/>
        </w:rPr>
        <w:t xml:space="preserve"> </w:t>
      </w:r>
    </w:p>
    <w:p w:rsidR="008D5643" w:rsidRDefault="008D5643" w:rsidP="008D5643">
      <w:pPr>
        <w:pStyle w:val="ListParagraph"/>
        <w:rPr>
          <w:b/>
        </w:rPr>
      </w:pPr>
    </w:p>
    <w:p w:rsidR="008D5643" w:rsidRDefault="008D5643" w:rsidP="008D5643">
      <w:pPr>
        <w:pStyle w:val="Bodytext20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t xml:space="preserve">III Opis predmeta nabavke: </w:t>
      </w:r>
      <w:r w:rsidRPr="008D5643">
        <w:rPr>
          <w:color w:val="000000"/>
        </w:rPr>
        <w:tab/>
      </w:r>
    </w:p>
    <w:p w:rsidR="008D5643" w:rsidRPr="006D2FF5" w:rsidRDefault="008D5643" w:rsidP="006D2FF5">
      <w:pPr>
        <w:pStyle w:val="Bodytext20"/>
        <w:spacing w:line="200" w:lineRule="exact"/>
        <w:ind w:left="120"/>
        <w:jc w:val="both"/>
        <w:rPr>
          <w:i/>
          <w:color w:val="000000"/>
          <w:u w:val="single"/>
        </w:rPr>
      </w:pPr>
    </w:p>
    <w:p w:rsidR="008D5643" w:rsidRDefault="002F4011" w:rsidP="006D2FF5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  <w:r>
        <w:rPr>
          <w:i/>
          <w:color w:val="000000"/>
          <w:u w:val="single"/>
        </w:rPr>
        <w:t>Radovi na rekonstrukciji pristupnih puteva koji se vežu na gradske ulice</w:t>
      </w:r>
      <w:r w:rsidR="008D5643" w:rsidRPr="008D5643">
        <w:rPr>
          <w:color w:val="000000"/>
        </w:rPr>
        <w:tab/>
      </w: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</w:pP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</w:p>
    <w:p w:rsid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8D5643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IV Procijenjena vrijednost nabavke:</w:t>
      </w:r>
    </w:p>
    <w:p w:rsidR="008D5643" w:rsidRP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8D5643" w:rsidRPr="0035472D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b/>
          <w:color w:val="000000"/>
          <w:sz w:val="24"/>
          <w:szCs w:val="24"/>
        </w:rPr>
      </w:pPr>
      <w:r w:rsidRPr="0035472D">
        <w:rPr>
          <w:b/>
          <w:color w:val="000000"/>
          <w:sz w:val="24"/>
          <w:szCs w:val="24"/>
        </w:rPr>
        <w:t>Procijenjena vrijednost na</w:t>
      </w:r>
      <w:r w:rsidR="004E3E59" w:rsidRPr="0035472D">
        <w:rPr>
          <w:b/>
          <w:color w:val="000000"/>
          <w:sz w:val="24"/>
          <w:szCs w:val="24"/>
        </w:rPr>
        <w:t>ba</w:t>
      </w:r>
      <w:r w:rsidR="002F4011">
        <w:rPr>
          <w:b/>
          <w:color w:val="000000"/>
          <w:sz w:val="24"/>
          <w:szCs w:val="24"/>
        </w:rPr>
        <w:t>vke sa uračunatim PDV-om 25</w:t>
      </w:r>
      <w:r w:rsidR="000C4154">
        <w:rPr>
          <w:b/>
          <w:color w:val="000000"/>
          <w:sz w:val="24"/>
          <w:szCs w:val="24"/>
        </w:rPr>
        <w:t>.000</w:t>
      </w:r>
      <w:r w:rsidRPr="0035472D">
        <w:rPr>
          <w:b/>
          <w:color w:val="000000"/>
          <w:sz w:val="24"/>
          <w:szCs w:val="24"/>
        </w:rPr>
        <w:t>€;</w:t>
      </w:r>
    </w:p>
    <w:p w:rsidR="008D5643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6D2FF5" w:rsidRDefault="006D2FF5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015D93" w:rsidRDefault="00015D9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0C4154" w:rsidRDefault="000C4154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6D2FF5" w:rsidRDefault="006D2FF5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8D5643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lastRenderedPageBreak/>
        <w:t xml:space="preserve">V Tehničke karakteristike ili specifikacije: </w:t>
      </w: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D5643" w:rsidRPr="008D5643" w:rsidRDefault="008D5643" w:rsidP="008D564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</w:pPr>
      <w:bookmarkStart w:id="0" w:name="_Toc416180134"/>
      <w:bookmarkStart w:id="1" w:name="_Toc490205946"/>
      <w:r w:rsidRPr="008D5643"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  <w:t>TEHNIČKE KARAKTERISTIKE ILI SPECIFIKACIJE PREDMETA JAVNE NABAVKE, ODNOSNO PREDMJER RADOVA</w:t>
      </w:r>
      <w:bookmarkEnd w:id="0"/>
      <w:bookmarkEnd w:id="1"/>
    </w:p>
    <w:p w:rsidR="008D5643" w:rsidRPr="008D5643" w:rsidRDefault="008D5643" w:rsidP="008D5643">
      <w:pPr>
        <w:rPr>
          <w:rFonts w:ascii="Times New Roman" w:eastAsia="Calibri" w:hAnsi="Times New Roman" w:cs="Times New Roman"/>
          <w:color w:val="FF0000"/>
          <w:lang w:val="en-US"/>
        </w:rPr>
      </w:pPr>
    </w:p>
    <w:tbl>
      <w:tblPr>
        <w:tblW w:w="921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4"/>
        <w:gridCol w:w="5021"/>
        <w:gridCol w:w="1594"/>
        <w:gridCol w:w="994"/>
        <w:gridCol w:w="1007"/>
      </w:tblGrid>
      <w:tr w:rsidR="008D5643" w:rsidRPr="008D5643" w:rsidTr="007B0F7C">
        <w:trPr>
          <w:trHeight w:val="389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CS"/>
              </w:rPr>
              <w:t>R.B.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8D5643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 </w:t>
            </w: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4A9E" w:rsidRPr="008C4A9E" w:rsidRDefault="008C4A9E" w:rsidP="008C4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Mašinski iskop zemlje III i IV kat. za proširanje ulice sa desne i </w:t>
            </w: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8C4A9E" w:rsidRPr="008C4A9E" w:rsidRDefault="008C4A9E" w:rsidP="008C4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lijeve strane pored p</w:t>
            </w:r>
            <w:r w:rsid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ostojećih parapetnih zidova  </w:t>
            </w: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 utovarom i odvozom  zemlje na udaljenost do 5 km</w:t>
            </w: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8D5643" w:rsidRPr="000C4154" w:rsidRDefault="008C4A9E" w:rsidP="008C4A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m3 iskopanog materijala u samoniklom stanju.</w:t>
            </w: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15</w:t>
            </w:r>
          </w:p>
        </w:tc>
      </w:tr>
      <w:tr w:rsidR="008D5643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5643" w:rsidRPr="008D5643" w:rsidRDefault="00CB1C87" w:rsidP="00CB1C8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B1C87">
              <w:rPr>
                <w:rFonts w:ascii="Calibri" w:eastAsia="Calibri" w:hAnsi="Calibri" w:cs="Calibri"/>
                <w:lang w:val="en-US"/>
              </w:rPr>
              <w:t>Plan</w:t>
            </w:r>
            <w:r>
              <w:rPr>
                <w:rFonts w:ascii="Calibri" w:eastAsia="Calibri" w:hAnsi="Calibri" w:cs="Calibri"/>
                <w:lang w:val="en-US"/>
              </w:rPr>
              <w:t>iranje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valjanje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posteljice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ab/>
            </w:r>
            <w:proofErr w:type="spellStart"/>
            <w:r w:rsidRPr="00CB1C87">
              <w:rPr>
                <w:rFonts w:ascii="Calibri" w:eastAsia="Calibri" w:hAnsi="Calibri" w:cs="Calibri"/>
                <w:lang w:val="en-US"/>
              </w:rPr>
              <w:t>obračun</w:t>
            </w:r>
            <w:proofErr w:type="spellEnd"/>
            <w:r w:rsidRPr="00CB1C8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CB1C87">
              <w:rPr>
                <w:rFonts w:ascii="Calibri" w:eastAsia="Calibri" w:hAnsi="Calibri" w:cs="Calibri"/>
                <w:lang w:val="en-US"/>
              </w:rPr>
              <w:t>po</w:t>
            </w:r>
            <w:proofErr w:type="spellEnd"/>
            <w:r w:rsidRPr="00CB1C87">
              <w:rPr>
                <w:rFonts w:ascii="Calibri" w:eastAsia="Calibri" w:hAnsi="Calibri" w:cs="Calibri"/>
                <w:lang w:val="en-US"/>
              </w:rPr>
              <w:t xml:space="preserve"> m2</w:t>
            </w:r>
            <w:r w:rsidRPr="00CB1C87">
              <w:rPr>
                <w:rFonts w:ascii="Calibri" w:eastAsia="Calibri" w:hAnsi="Calibri" w:cs="Calibri"/>
                <w:lang w:val="en-US"/>
              </w:rPr>
              <w:tab/>
            </w:r>
            <w:r w:rsidRPr="00CB1C87">
              <w:rPr>
                <w:rFonts w:ascii="Calibri" w:eastAsia="Calibri" w:hAnsi="Calibri" w:cs="Calibri"/>
                <w:lang w:val="en-U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2F4011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</w:t>
            </w:r>
            <w:r w:rsid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015D93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</w:t>
            </w:r>
            <w:r w:rsid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transport i ugradnja tamponskog materijala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frakcije 0-32mm sa kamenoloma , uz porebno valjanje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nivelisanje debljine d = 10cm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plaća se po m3 ugrađenog materijala u zbijenom stanju.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transport i ugradnja tamponskog materijala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frakcije 0-22mm sa kamenoloma , uz porebno valjanje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 nivelisanje debljine d = 10cm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plaća se po m3 ugrađenog materijala u zbijenom stanju.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BNHS-16, d=7cm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 cijenu uračunato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ansport i ugradnja BHNS-a 16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 upotrb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om mehanizacije i radne snage.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m2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</w:pPr>
            <w:r w:rsidRPr="00CB1C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  <w:t>B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Desni  krak pristupnog puta ulic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e Sarajevske  </w:t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u dužini od  L= 63 m</w:t>
            </w:r>
            <w:r w:rsidRPr="00CB1C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Mašinski iskop zemlje III i IV kat. za proširanje ulice sa desne i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lijeve strane pored postojećih parapetnih zidova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sa utovarom i odvozom  zemlje na udaljenost do 5 km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m3 iskopanog materijala u samoniklom stanju.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Planiranje i valjanje posteljice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m2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transport i ugradnja tamponskog materijala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frakcije 0-32mm sa kamenoloma , uz porebno valjanje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 nivelisanje debljine d = 15cm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plaća se po m3 ugrađenog materijala u zbijenom stanju.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transport i ugradnja tamponskog materijala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frakcije 0-22mm sa kamenoloma , uz porebno valjanje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nivelisanje debljine d = 10cm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plaća se po m3 ugrađenog materijala u zbijenom stanju.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BNHS-16, d=7cm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 cijenu uračunato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ansport i ugradnja BHNS-a 16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 upotrbom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mehanizacije i radne snage.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m2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C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pristupni put</w:t>
            </w:r>
            <w:r w:rsidRPr="00CB1C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prema Hodžićima i Ledinićima  </w:t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ab/>
              <w:t>u dužini od  L= 75 m</w:t>
            </w:r>
            <w:r w:rsidRPr="00CB1C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Mašinski iskop zemlje III i IV kat. za proširanje ulice sa desne i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lijeve strane pored postojećih parapetnih zidova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sa utovarom i odvozom  zemlje na udaljenost do 5 km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m3 iskopanog materijala u samoniklom stanju.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Planiranje i valjanje posteljice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m2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transport i ugradnja tamponskog materijala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frakcije 0-32mm sa kamenoloma , uz porebno valjanje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 nivelisanje debljine d = 15cm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plaća se po m3 ugrađenog materijala u zbijenom stanju.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50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transport i ugradnja tamponskog materijala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frakcije 0-22mm sa kamenoloma , uz porebno valjanje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 nivelisanje debljine d = 10cm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plaća se po m3 ugrađenog materijala u zbijenom stanju.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35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BNHS-16, d=7cm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 cijenu uračunato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ansport i ugradnja BHNS-a 16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 upotrbom mehanizacije i radne snage.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m2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8D5643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F73ABF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D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7B0F" w:rsidRPr="00297B0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Pristupni puta prema kućama Kardovića</w:t>
            </w:r>
          </w:p>
          <w:p w:rsidR="008D5643" w:rsidRPr="008D5643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u dužini od  L= 50 m</w:t>
            </w:r>
            <w:r w:rsidRPr="00297B0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ab/>
            </w:r>
            <w:r w:rsidR="00C70B9F" w:rsidRPr="00C70B9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C70B9F" w:rsidRPr="00C70B9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C70B9F" w:rsidRPr="00C70B9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F73AB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8D5643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F73ABF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</w:t>
            </w:r>
            <w:r w:rsidR="00297B0F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7B0F" w:rsidRPr="00297B0F" w:rsidRDefault="00297B0F" w:rsidP="00297B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Mašinski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iskop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zemlje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III i IV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kat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proširanje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ulice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desne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297B0F" w:rsidRPr="00297B0F" w:rsidRDefault="00297B0F" w:rsidP="00297B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lijeve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strane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pored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postojećih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parapetnih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zidova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utovarom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odvozom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zemlje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udaljenost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do 5 km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8D5643" w:rsidRPr="003D64D6" w:rsidRDefault="00297B0F" w:rsidP="00297B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obračun</w:t>
            </w:r>
            <w:proofErr w:type="spellEnd"/>
            <w:proofErr w:type="gram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m3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iskopanog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materijala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samoniklom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stanju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="00C70B9F" w:rsidRPr="00C70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2F401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</w:t>
            </w:r>
            <w:r w:rsid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</w:t>
            </w:r>
            <w:r w:rsid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15</w:t>
            </w:r>
          </w:p>
        </w:tc>
      </w:tr>
      <w:tr w:rsidR="008D5643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F73ABF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7B0F" w:rsidRPr="00297B0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Planiranje i valjanje posteljice 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8D5643" w:rsidRPr="008D5643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m2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8D5643" w:rsidRPr="008D564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297B0F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7B0F" w:rsidRPr="00297B0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transport i ugradnja tamponskog materijala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297B0F" w:rsidRPr="00297B0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frakcije 0-32mm sa kamenoloma , uz porebno valjanje 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297B0F" w:rsidRPr="00297B0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nivelisanje debljine d = 15cm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297B0F" w:rsidRPr="00C70B9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plaća se po m3 ugrađenog materijala u zbijenom stanju.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F" w:rsidRDefault="00297B0F" w:rsidP="0001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30</w:t>
            </w:r>
          </w:p>
        </w:tc>
      </w:tr>
      <w:tr w:rsidR="00297B0F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7B0F" w:rsidRPr="00297B0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transport i ugradnja tamponskog materijala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297B0F" w:rsidRPr="00297B0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frakcije 0-22mm sa kamenoloma , uz porebno valjanje 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297B0F" w:rsidRPr="00C70B9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 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ivelisanje debljine d = 10cm 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plaća se po m3 ugrađenog materijala u zbijenom stanju.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F" w:rsidRDefault="00297B0F" w:rsidP="0001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</w:t>
            </w:r>
          </w:p>
        </w:tc>
      </w:tr>
      <w:tr w:rsidR="00297B0F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7B0F" w:rsidRPr="00297B0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BNHS-16, d=7cm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297B0F" w:rsidRPr="00297B0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 cijenu uračunato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297B0F" w:rsidRPr="00297B0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nabavka transport i ugradnja BHNS-a 16 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297B0F" w:rsidRPr="00C70B9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 upotrbom mehanizacije i radne snage.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  <w:t>Obračun m2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F" w:rsidRDefault="00297B0F" w:rsidP="0001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297B0F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7B0F" w:rsidRPr="00C70B9F" w:rsidRDefault="00297B0F" w:rsidP="00C7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F" w:rsidRDefault="00297B0F" w:rsidP="0001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297B0F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7B0F" w:rsidRPr="00C70B9F" w:rsidRDefault="00297B0F" w:rsidP="00C7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F" w:rsidRDefault="00297B0F" w:rsidP="0001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297B0F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8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7B0F" w:rsidRPr="00C70B9F" w:rsidRDefault="00297B0F" w:rsidP="00C7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F" w:rsidRDefault="00297B0F" w:rsidP="0001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8D5643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9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5643" w:rsidRPr="008D5643" w:rsidRDefault="00C70B9F" w:rsidP="00C7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70B9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70B9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8D5643" w:rsidRPr="008D564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8D5643" w:rsidRPr="008D564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2F4011" w:rsidP="0001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8D5643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5643" w:rsidRPr="008D5643" w:rsidRDefault="00C70B9F" w:rsidP="00C70B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70B9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70B9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70B9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F73ABF" w:rsidRPr="00F73AB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F73ABF" w:rsidRPr="00F73AB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2F401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</w:tbl>
    <w:p w:rsidR="00297B0F" w:rsidRDefault="003D64D6" w:rsidP="003D64D6">
      <w:pPr>
        <w:widowControl w:val="0"/>
        <w:spacing w:after="0" w:line="200" w:lineRule="exact"/>
        <w:jc w:val="both"/>
        <w:rPr>
          <w:b/>
        </w:rPr>
      </w:pPr>
      <w:r>
        <w:rPr>
          <w:b/>
        </w:rPr>
        <w:t xml:space="preserve"> </w:t>
      </w:r>
    </w:p>
    <w:p w:rsidR="000A230E" w:rsidRDefault="000A230E" w:rsidP="003D64D6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bookmarkStart w:id="2" w:name="_GoBack"/>
      <w:bookmarkEnd w:id="2"/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VI Način plaćanja</w:t>
      </w:r>
      <w:r w:rsidR="004E3E5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:</w:t>
      </w:r>
    </w:p>
    <w:p w:rsidR="004E3E59" w:rsidRDefault="004E3E59" w:rsidP="004E3E59">
      <w:pPr>
        <w:pStyle w:val="ListParagraph"/>
        <w:widowControl w:val="0"/>
        <w:numPr>
          <w:ilvl w:val="0"/>
          <w:numId w:val="2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Virmanski</w:t>
      </w:r>
    </w:p>
    <w:p w:rsidR="00E76429" w:rsidRPr="00E76429" w:rsidRDefault="00E76429" w:rsidP="000A230E">
      <w:pPr>
        <w:pStyle w:val="ListParagraph"/>
        <w:widowControl w:val="0"/>
        <w:numPr>
          <w:ilvl w:val="0"/>
          <w:numId w:val="2"/>
        </w:numPr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E76429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Rok plaćanja – </w:t>
      </w:r>
      <w:r w:rsidR="00C70B9F" w:rsidRPr="00E76429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do 180 dana od dana ispostavljanja situacije</w:t>
      </w:r>
    </w:p>
    <w:p w:rsidR="000A230E" w:rsidRPr="00E76429" w:rsidRDefault="006D2FF5" w:rsidP="000A230E">
      <w:pPr>
        <w:pStyle w:val="ListParagraph"/>
        <w:widowControl w:val="0"/>
        <w:numPr>
          <w:ilvl w:val="0"/>
          <w:numId w:val="2"/>
        </w:numPr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E764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VII Rok za završetak </w:t>
      </w:r>
      <w:r w:rsidR="000A230E" w:rsidRPr="00E764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izvođenja</w:t>
      </w:r>
      <w:r w:rsidRPr="00E764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radova,</w:t>
      </w:r>
      <w:r w:rsidR="000A230E" w:rsidRPr="00E764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:</w:t>
      </w:r>
      <w:r w:rsidR="00ED12C5" w:rsidRPr="00E764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15</w:t>
      </w:r>
      <w:r w:rsidRPr="00E764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radna</w:t>
      </w:r>
      <w:r w:rsidR="004E3E59" w:rsidRPr="00E764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dana</w:t>
      </w:r>
      <w:r w:rsidR="003D64D6" w:rsidRPr="00E764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od dana uvođenja posao.</w:t>
      </w:r>
    </w:p>
    <w:p w:rsidR="000A230E" w:rsidRPr="00CE7BB4" w:rsidRDefault="000A230E" w:rsidP="00CE7BB4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VIII Kriterijum za izbor najpovoljnije ponude:</w:t>
      </w:r>
    </w:p>
    <w:p w:rsidR="000A230E" w:rsidRPr="000A230E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1797"/>
        <w:gridCol w:w="869"/>
      </w:tblGrid>
      <w:tr w:rsidR="000A230E" w:rsidRPr="000A230E" w:rsidTr="00E76429">
        <w:trPr>
          <w:trHeight w:hRule="exact" w:val="503"/>
        </w:trPr>
        <w:tc>
          <w:tcPr>
            <w:tcW w:w="5954" w:type="dxa"/>
            <w:shd w:val="clear" w:color="auto" w:fill="FFFFFF"/>
            <w:vAlign w:val="bottom"/>
          </w:tcPr>
          <w:p w:rsidR="000A230E" w:rsidRPr="000A230E" w:rsidRDefault="000A230E" w:rsidP="00E76429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□ najniža ponuđena cijena</w:t>
            </w:r>
          </w:p>
        </w:tc>
        <w:tc>
          <w:tcPr>
            <w:tcW w:w="1797" w:type="dxa"/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broj bodova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0A230E" w:rsidRDefault="000A230E" w:rsidP="003D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IX Rok i način dostavljanja ponuda</w:t>
      </w:r>
      <w:r w:rsidR="008B51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>Ponude se predaju  radnim danima od 08 h  d</w:t>
      </w:r>
      <w:r w:rsidR="00E76429">
        <w:rPr>
          <w:rFonts w:ascii="Times New Roman" w:eastAsia="Calibri" w:hAnsi="Times New Roman" w:cs="Times New Roman"/>
          <w:sz w:val="24"/>
          <w:szCs w:val="24"/>
          <w:lang w:val="pl-PL"/>
        </w:rPr>
        <w:t>o 15 sati, zaključno sa danom 18.05.2018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godine do </w:t>
      </w:r>
      <w:r w:rsidR="00102334">
        <w:rPr>
          <w:rFonts w:ascii="Times New Roman" w:eastAsia="Calibri" w:hAnsi="Times New Roman" w:cs="Times New Roman"/>
          <w:sz w:val="24"/>
          <w:szCs w:val="24"/>
          <w:lang w:val="pl-PL"/>
        </w:rPr>
        <w:t>10:3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>0  sati.</w:t>
      </w:r>
    </w:p>
    <w:p w:rsidR="003D64D6" w:rsidRPr="003D64D6" w:rsidRDefault="003D64D6" w:rsidP="003D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Ponude se mogu predati: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neposrednom predajom na arhivi naručioca na adresi:</w:t>
      </w:r>
      <w:r w:rsidRPr="000A230E">
        <w:rPr>
          <w:rFonts w:ascii="Calibri" w:eastAsia="Calibri" w:hAnsi="Calibri" w:cs="Calibri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Ul. Maršala Tita bb. 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4E3E59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preporučenom pošiljkom sa povratnicom na adresi Ul. Maršala Tita bb.</w:t>
      </w:r>
      <w:r w:rsidR="004E3E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4E3E59" w:rsidRDefault="004E3E59" w:rsidP="004E3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E3E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</w:t>
      </w:r>
      <w:r w:rsidRPr="004E3E59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dana  </w:t>
      </w:r>
      <w:r w:rsidR="00E76429">
        <w:rPr>
          <w:rFonts w:ascii="Times New Roman" w:eastAsia="Calibri" w:hAnsi="Times New Roman" w:cs="Times New Roman"/>
          <w:b/>
          <w:sz w:val="24"/>
          <w:szCs w:val="24"/>
          <w:lang w:val="pl-PL"/>
        </w:rPr>
        <w:t>18.05</w:t>
      </w:r>
      <w:r w:rsidRPr="004E3E59">
        <w:rPr>
          <w:rFonts w:ascii="Times New Roman" w:eastAsia="Calibri" w:hAnsi="Times New Roman" w:cs="Times New Roman"/>
          <w:b/>
          <w:sz w:val="24"/>
          <w:szCs w:val="24"/>
          <w:lang w:val="pl-PL"/>
        </w:rPr>
        <w:t>.2017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godine u 11</w:t>
      </w:r>
      <w:r w:rsidR="00102334">
        <w:rPr>
          <w:rFonts w:ascii="Times New Roman" w:eastAsia="Calibri" w:hAnsi="Times New Roman" w:cs="Times New Roman"/>
          <w:b/>
          <w:sz w:val="24"/>
          <w:szCs w:val="24"/>
          <w:lang w:val="pl-PL"/>
        </w:rPr>
        <w:t>:0</w:t>
      </w:r>
      <w:r w:rsidRPr="004E3E59">
        <w:rPr>
          <w:rFonts w:ascii="Times New Roman" w:eastAsia="Calibri" w:hAnsi="Times New Roman" w:cs="Times New Roman"/>
          <w:b/>
          <w:sz w:val="24"/>
          <w:szCs w:val="24"/>
          <w:lang w:val="pl-PL"/>
        </w:rPr>
        <w:t>0 sati</w:t>
      </w:r>
      <w:r w:rsidRPr="004E3E59">
        <w:rPr>
          <w:rFonts w:ascii="Times New Roman" w:eastAsia="Calibri" w:hAnsi="Times New Roman" w:cs="Times New Roman"/>
          <w:sz w:val="24"/>
          <w:szCs w:val="24"/>
          <w:lang w:val="pl-PL"/>
        </w:rPr>
        <w:t>, u prostorijama zgrade Opštine Rožaje na adresi: Ul. Maršala Tita bb.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4E3E59" w:rsidRPr="004E3E59" w:rsidRDefault="004E3E59" w:rsidP="004E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dostavlja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</w:t>
      </w:r>
      <w:proofErr w:type="gram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odgovarajućem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zatvorenom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omotu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koverat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paket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slično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način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prilikom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ponude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sigurnošću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utvrditi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prvi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put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otvara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21FA6" w:rsidRPr="00721FA6" w:rsidRDefault="004E3E59" w:rsidP="00CE7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omotu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ponude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navodi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se: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ponu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poziva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dostavljanje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naziv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naručioca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naziv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ime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adresa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ponuđača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tekst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"Ne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otvaraj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prije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".</w:t>
      </w:r>
    </w:p>
    <w:p w:rsidR="004E3E59" w:rsidRDefault="000A230E" w:rsidP="00FA66B3">
      <w:pPr>
        <w:spacing w:after="0"/>
        <w:rPr>
          <w:b/>
        </w:rPr>
      </w:pPr>
      <w:r w:rsidRPr="000A230E">
        <w:rPr>
          <w:b/>
        </w:rPr>
        <w:t>X Rok za donošenje obavještenja o ishodu postupka</w:t>
      </w:r>
      <w:r w:rsidR="004E3E59">
        <w:rPr>
          <w:b/>
        </w:rPr>
        <w:t>:</w:t>
      </w:r>
    </w:p>
    <w:p w:rsidR="00920361" w:rsidRDefault="000A230E" w:rsidP="00FA66B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E3E59">
        <w:rPr>
          <w:b/>
        </w:rPr>
        <w:t xml:space="preserve"> </w:t>
      </w:r>
      <w:r w:rsidR="00ED12C5">
        <w:rPr>
          <w:b/>
        </w:rPr>
        <w:t>5</w:t>
      </w:r>
      <w:r w:rsidR="004E3E59" w:rsidRPr="004E3E59">
        <w:rPr>
          <w:b/>
        </w:rPr>
        <w:t xml:space="preserve"> dana od dana javnog otvaranja</w:t>
      </w:r>
      <w:r w:rsidR="00721FA6">
        <w:rPr>
          <w:b/>
        </w:rPr>
        <w:t xml:space="preserve"> </w:t>
      </w:r>
    </w:p>
    <w:p w:rsidR="00721FA6" w:rsidRDefault="00721FA6" w:rsidP="00FA66B3">
      <w:pPr>
        <w:spacing w:after="0"/>
        <w:ind w:left="120"/>
        <w:rPr>
          <w:b/>
        </w:rPr>
      </w:pPr>
      <w:r w:rsidRPr="00721FA6">
        <w:rPr>
          <w:b/>
        </w:rPr>
        <w:t xml:space="preserve">XI </w:t>
      </w:r>
      <w:r>
        <w:rPr>
          <w:b/>
        </w:rPr>
        <w:t>Način sprovođenja kontrole kvaliteta</w:t>
      </w:r>
    </w:p>
    <w:p w:rsidR="00FC17E2" w:rsidRPr="00F134E2" w:rsidRDefault="00F134E2" w:rsidP="00F134E2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Preko nadzornog organa</w:t>
      </w:r>
    </w:p>
    <w:p w:rsidR="00920361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Pr="00F134E2" w:rsidRDefault="00F134E2" w:rsidP="00F1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sr-Latn-CS"/>
        </w:rPr>
      </w:pPr>
      <w:r w:rsidRPr="00F134E2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Uslovi za učešće u postupku javne nabavke</w:t>
      </w:r>
    </w:p>
    <w:p w:rsidR="00920361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postupku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javne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nabavke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učestvuje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samo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upisan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registar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registraciju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privrednih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subjekata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izvršio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zakonom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države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kojoj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920361" w:rsidRDefault="00F134E2" w:rsidP="003D64D6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</w:t>
      </w:r>
      <w:proofErr w:type="spellStart"/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dokaže</w:t>
      </w:r>
      <w:proofErr w:type="spellEnd"/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on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njegov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zakonski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zastupnik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pravosnažno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osuđivan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neko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krivičnih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djela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organizovanog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kriminala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elementima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korupcije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pranja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novca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prevare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36A29" w:rsidRPr="00F36A29" w:rsidRDefault="00F36A29" w:rsidP="00F36A2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4)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tj.Privredno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društvo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pravno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lice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preduzetnik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treba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poseduje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licencu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F36A29" w:rsidRDefault="00F36A29" w:rsidP="00F36A2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1023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2334">
        <w:rPr>
          <w:rFonts w:ascii="Times New Roman" w:eastAsia="Calibri" w:hAnsi="Times New Roman" w:cs="Times New Roman"/>
          <w:sz w:val="24"/>
          <w:szCs w:val="24"/>
          <w:lang w:val="en-US"/>
        </w:rPr>
        <w:t>Rukovođenje</w:t>
      </w:r>
      <w:proofErr w:type="spellEnd"/>
      <w:r w:rsidR="001023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233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zvodjenje</w:t>
      </w:r>
      <w:r w:rsidR="00102334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proofErr w:type="spellEnd"/>
      <w:r w:rsidR="001023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2334">
        <w:rPr>
          <w:rFonts w:ascii="Times New Roman" w:eastAsia="Calibri" w:hAnsi="Times New Roman" w:cs="Times New Roman"/>
          <w:sz w:val="24"/>
          <w:szCs w:val="24"/>
          <w:lang w:val="en-US"/>
        </w:rPr>
        <w:t>graševinskih</w:t>
      </w:r>
      <w:proofErr w:type="spellEnd"/>
      <w:r w:rsidR="001023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</w:t>
      </w:r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gradjevinsko-zanatskih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radova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objektima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saobraćaja</w:t>
      </w:r>
      <w:proofErr w:type="spellEnd"/>
    </w:p>
    <w:p w:rsidR="00F36A29" w:rsidRPr="00F36A29" w:rsidRDefault="00F36A29" w:rsidP="00F36A2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Ponudjač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tj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privredno</w:t>
      </w:r>
      <w:proofErr w:type="spellEnd"/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društvo,pravno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lice,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preduzetnik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treba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zaposlenog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inženjera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posjeduje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licencu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36A29" w:rsidRPr="00102334" w:rsidRDefault="00102334" w:rsidP="001023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Rukovođenje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>zvođenje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proofErr w:type="spellEnd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>gradjevinskih</w:t>
      </w:r>
      <w:proofErr w:type="spellEnd"/>
      <w:proofErr w:type="gramEnd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>gradjevinsko-zanatskih</w:t>
      </w:r>
      <w:proofErr w:type="spellEnd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>radova</w:t>
      </w:r>
      <w:proofErr w:type="spellEnd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>objektima</w:t>
      </w:r>
      <w:proofErr w:type="spellEnd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>saobraćaja</w:t>
      </w:r>
      <w:proofErr w:type="spellEnd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36A29" w:rsidRPr="003D64D6" w:rsidRDefault="00F36A29" w:rsidP="00F3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134E2" w:rsidRPr="00F134E2" w:rsidRDefault="00F134E2" w:rsidP="00CE7B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134E2">
        <w:rPr>
          <w:rFonts w:ascii="Times New Roman" w:eastAsia="Calibri" w:hAnsi="Times New Roman" w:cs="Times New Roman"/>
          <w:b/>
          <w:sz w:val="24"/>
          <w:szCs w:val="24"/>
          <w:lang w:val="sl-SI"/>
        </w:rPr>
        <w:t>Ispunjenost obaveznih uslova dokazuje se dostavljanjem:</w:t>
      </w: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</w:t>
      </w:r>
      <w:proofErr w:type="spellStart"/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registraciji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registraciju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privrednih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subjekata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podacima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ovlašćenim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licima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ponuđača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spellStart"/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izdatog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poslove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prijavljene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obračunate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izvršene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90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Crne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države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kojoj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Default="00F134E2" w:rsidP="003D64D6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</w:t>
      </w:r>
      <w:proofErr w:type="spellStart"/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izdatog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kaznene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evidencije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smije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biti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stariji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šest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mjeseci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36A29" w:rsidRPr="00F36A29" w:rsidRDefault="00F36A29" w:rsidP="00F36A29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4) </w:t>
      </w:r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1.Ponuđjač,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pravno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lice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preduzetnik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treba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poseduje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licencu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F36A29" w:rsidRPr="00F36A29" w:rsidRDefault="00F36A29" w:rsidP="00F36A29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Izvodjenje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gradjevinsko-zanatskih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radova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objektima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saobraćaja</w:t>
      </w:r>
      <w:proofErr w:type="spellEnd"/>
    </w:p>
    <w:p w:rsidR="00F36A29" w:rsidRPr="00F36A29" w:rsidRDefault="00F36A29" w:rsidP="00F36A29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Ponudjač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tj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privredno</w:t>
      </w:r>
      <w:proofErr w:type="spellEnd"/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društvo,pravno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lice,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preduzetnik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treba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zaposlenog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inženjera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posjeduje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licencu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9E21ED" w:rsidRDefault="00F36A29" w:rsidP="00CE7BB4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Izvodjenje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gradjevinskih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gradjevinsko-zanatskih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radova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objektima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saobraćaja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E7BB4" w:rsidRPr="00CE7BB4" w:rsidRDefault="00CE7BB4" w:rsidP="00CE7BB4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>Službenik za javne nabavke                                                            Ovlašćeno lice naručioca</w:t>
      </w: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 xml:space="preserve">             Amer Demić                                                                       </w:t>
      </w:r>
      <w:r>
        <w:rPr>
          <w:color w:val="000000"/>
        </w:rPr>
        <w:tab/>
        <w:t>Ejup Nurković</w:t>
      </w: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</w:p>
    <w:p w:rsidR="009E21ED" w:rsidRPr="00CE7BB4" w:rsidRDefault="009E21ED" w:rsidP="00CE7BB4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>_____________</w:t>
      </w:r>
      <w:r w:rsidRPr="009B5B5E">
        <w:rPr>
          <w:color w:val="000000"/>
          <w:u w:val="single"/>
        </w:rPr>
        <w:t>___________</w:t>
      </w:r>
      <w:r>
        <w:rPr>
          <w:color w:val="000000"/>
          <w:u w:val="single"/>
        </w:rPr>
        <w:t xml:space="preserve">            </w:t>
      </w:r>
      <w:r>
        <w:rPr>
          <w:color w:val="000000"/>
        </w:rPr>
        <w:t xml:space="preserve">                                  </w:t>
      </w:r>
      <w:r>
        <w:rPr>
          <w:color w:val="000000"/>
          <w:u w:val="single"/>
        </w:rPr>
        <w:t xml:space="preserve">                         ____________________</w:t>
      </w:r>
    </w:p>
    <w:p w:rsidR="009E21ED" w:rsidRDefault="00CE7BB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                           s.r                                                                                              s.r</w:t>
      </w: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3D64D6" w:rsidRDefault="009E21ED" w:rsidP="00CE7BB4">
      <w:pPr>
        <w:widowControl w:val="0"/>
        <w:tabs>
          <w:tab w:val="left" w:pos="3669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ab/>
        <w:t xml:space="preserve">     M.P</w:t>
      </w:r>
    </w:p>
    <w:p w:rsidR="003D64D6" w:rsidRDefault="003D64D6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Default="00F134E2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C17E2" w:rsidRPr="00FC17E2" w:rsidRDefault="00FC17E2" w:rsidP="00FC17E2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FC17E2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XI</w:t>
      </w:r>
      <w:r w:rsidR="00721FA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</w:t>
      </w:r>
      <w:r w:rsidRPr="00FC17E2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Druge informacije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: Pouđač ponudu može dostaviti na priloženom obrazcu.</w:t>
      </w:r>
    </w:p>
    <w:p w:rsidR="00F134E2" w:rsidRDefault="00F134E2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6D2FF5" w:rsidRPr="006D2FF5" w:rsidRDefault="006D2FF5" w:rsidP="006D2F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TW"/>
        </w:rPr>
      </w:pPr>
      <w:bookmarkStart w:id="3" w:name="_Toc490205955"/>
      <w:r w:rsidRPr="006D2F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TW"/>
        </w:rPr>
        <w:t>FINANSIJSKI DIO PONUDE</w:t>
      </w:r>
      <w:bookmarkEnd w:id="3"/>
    </w:p>
    <w:p w:rsidR="006D2FF5" w:rsidRPr="006D2FF5" w:rsidRDefault="006D2FF5" w:rsidP="006D2FF5">
      <w:pPr>
        <w:jc w:val="both"/>
        <w:rPr>
          <w:rFonts w:ascii="Times New Roman" w:eastAsia="Calibri" w:hAnsi="Times New Roman" w:cs="Times New Roman"/>
          <w:b/>
          <w:bCs/>
          <w:i/>
          <w:iCs/>
          <w:lang w:val="en-US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D2FF5" w:rsidRPr="006D2FF5" w:rsidTr="00C06E84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proofErr w:type="spellStart"/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en-US" w:eastAsia="sr-Latn-CS"/>
              </w:rPr>
              <w:t>r.b</w:t>
            </w:r>
            <w:proofErr w:type="spellEnd"/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en-US"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pdv-a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ukupan iznos bez pdv-a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pdv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ukupan iznos sa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pdv-om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D2FF5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D2FF5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D2FF5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D2FF5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FC17E2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FC17E2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FC17E2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FC17E2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D2FF5" w:rsidRPr="006D2FF5" w:rsidTr="00C06E84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D2FF5" w:rsidRPr="006D2FF5" w:rsidTr="00C06E84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D2FF5" w:rsidRPr="006D2FF5" w:rsidTr="00C06E84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Ukupan iznos sa PDV-om</w:t>
            </w: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en-US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D2FF5" w:rsidRPr="006D2FF5" w:rsidRDefault="006D2FF5" w:rsidP="006D2FF5">
      <w:pPr>
        <w:jc w:val="both"/>
        <w:rPr>
          <w:rFonts w:ascii="Times New Roman" w:eastAsia="Calibri" w:hAnsi="Times New Roman" w:cs="Times New Roman"/>
          <w:lang w:val="en-US"/>
        </w:rPr>
      </w:pPr>
    </w:p>
    <w:p w:rsidR="006D2FF5" w:rsidRPr="006D2FF5" w:rsidRDefault="006D2FF5" w:rsidP="006D2FF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D2F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Uslovi</w:t>
      </w:r>
      <w:proofErr w:type="spellEnd"/>
      <w:r w:rsidRPr="006D2F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D2F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ponude</w:t>
      </w:r>
      <w:proofErr w:type="spellEnd"/>
      <w:r w:rsidRPr="006D2F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D2FF5" w:rsidRPr="006D2FF5" w:rsidTr="00C06E84">
        <w:trPr>
          <w:trHeight w:val="375"/>
        </w:trPr>
        <w:tc>
          <w:tcPr>
            <w:tcW w:w="4109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ind w:left="266" w:hanging="266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6D2FF5" w:rsidRPr="006D2FF5" w:rsidTr="00C06E84">
        <w:trPr>
          <w:trHeight w:val="375"/>
        </w:trPr>
        <w:tc>
          <w:tcPr>
            <w:tcW w:w="4109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6D2FF5" w:rsidRPr="006D2FF5" w:rsidTr="00C06E84">
        <w:trPr>
          <w:trHeight w:val="375"/>
        </w:trPr>
        <w:tc>
          <w:tcPr>
            <w:tcW w:w="4109" w:type="dxa"/>
            <w:vAlign w:val="center"/>
          </w:tcPr>
          <w:p w:rsidR="006D2FF5" w:rsidRPr="006D2FF5" w:rsidRDefault="006D2FF5" w:rsidP="006D2FF5">
            <w:pPr>
              <w:spacing w:before="96"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/>
              </w:rPr>
              <w:t>Način sprovođenja kontrole kvaliteta</w:t>
            </w:r>
          </w:p>
        </w:tc>
        <w:tc>
          <w:tcPr>
            <w:tcW w:w="5073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</w:tr>
      <w:tr w:rsidR="006D2FF5" w:rsidRPr="006D2FF5" w:rsidTr="00C06E84">
        <w:trPr>
          <w:trHeight w:val="375"/>
        </w:trPr>
        <w:tc>
          <w:tcPr>
            <w:tcW w:w="4109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</w:tr>
    </w:tbl>
    <w:p w:rsidR="006D2FF5" w:rsidRPr="006D2FF5" w:rsidRDefault="006D2FF5" w:rsidP="006D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right="574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Ovlašćeno lice ponuđača  </w:t>
      </w: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___________________________</w:t>
      </w:r>
    </w:p>
    <w:p w:rsidR="006D2FF5" w:rsidRPr="006D2FF5" w:rsidRDefault="006D2FF5" w:rsidP="006D2FF5">
      <w:pPr>
        <w:spacing w:after="0" w:line="240" w:lineRule="auto"/>
        <w:ind w:right="574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(</w:t>
      </w:r>
      <w:r w:rsidRPr="006D2FF5">
        <w:rPr>
          <w:rFonts w:ascii="Times New Roman" w:eastAsia="Calibri" w:hAnsi="Times New Roman" w:cs="Times New Roman"/>
          <w:i/>
          <w:iCs/>
          <w:sz w:val="24"/>
          <w:szCs w:val="24"/>
          <w:lang w:val="sr-Latn-CS"/>
        </w:rPr>
        <w:t>ime, prezime i funkcija</w:t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)</w:t>
      </w: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___________________________</w:t>
      </w:r>
    </w:p>
    <w:p w:rsidR="006D2FF5" w:rsidRPr="006D2FF5" w:rsidRDefault="006D2FF5" w:rsidP="006D2FF5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(</w:t>
      </w:r>
      <w:r w:rsidRPr="006D2FF5">
        <w:rPr>
          <w:rFonts w:ascii="Times New Roman" w:eastAsia="Calibri" w:hAnsi="Times New Roman" w:cs="Times New Roman"/>
          <w:i/>
          <w:iCs/>
          <w:sz w:val="24"/>
          <w:szCs w:val="24"/>
          <w:lang w:val="sr-Latn-CS"/>
        </w:rPr>
        <w:t>potpis</w:t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)</w:t>
      </w:r>
    </w:p>
    <w:p w:rsidR="006D2FF5" w:rsidRPr="006D2FF5" w:rsidRDefault="006D2FF5" w:rsidP="006D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>M.P.</w:t>
      </w:r>
    </w:p>
    <w:p w:rsidR="000A230E" w:rsidRPr="00876F88" w:rsidRDefault="000A230E" w:rsidP="00876F88">
      <w:pPr>
        <w:rPr>
          <w:b/>
        </w:rPr>
      </w:pPr>
    </w:p>
    <w:p w:rsidR="00D907BC" w:rsidRPr="000A230E" w:rsidRDefault="00D907BC" w:rsidP="000A230E">
      <w:pPr>
        <w:framePr w:wrap="around" w:vAnchor="page" w:hAnchor="page" w:x="8005" w:y="14696"/>
        <w:widowControl w:val="0"/>
        <w:spacing w:after="0" w:line="200" w:lineRule="exact"/>
        <w:ind w:left="100"/>
        <w:rPr>
          <w:rFonts w:ascii="Times New Roman" w:eastAsia="Times New Roman" w:hAnsi="Times New Roman" w:cs="Times New Roman"/>
          <w:spacing w:val="5"/>
          <w:sz w:val="20"/>
          <w:szCs w:val="20"/>
        </w:rPr>
      </w:pPr>
    </w:p>
    <w:p w:rsidR="000A230E" w:rsidRPr="000A230E" w:rsidRDefault="000A230E" w:rsidP="000A230E">
      <w:pPr>
        <w:tabs>
          <w:tab w:val="left" w:pos="2554"/>
        </w:tabs>
      </w:pPr>
    </w:p>
    <w:sectPr w:rsidR="000A230E" w:rsidRPr="000A23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FA" w:rsidRDefault="00CA59FA" w:rsidP="00821BE7">
      <w:pPr>
        <w:spacing w:after="0" w:line="240" w:lineRule="auto"/>
      </w:pPr>
      <w:r>
        <w:separator/>
      </w:r>
    </w:p>
  </w:endnote>
  <w:endnote w:type="continuationSeparator" w:id="0">
    <w:p w:rsidR="00CA59FA" w:rsidRDefault="00CA59FA" w:rsidP="008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FA" w:rsidRDefault="00CA59FA" w:rsidP="00821BE7">
      <w:pPr>
        <w:spacing w:after="0" w:line="240" w:lineRule="auto"/>
      </w:pPr>
      <w:r>
        <w:separator/>
      </w:r>
    </w:p>
  </w:footnote>
  <w:footnote w:type="continuationSeparator" w:id="0">
    <w:p w:rsidR="00CA59FA" w:rsidRDefault="00CA59FA" w:rsidP="008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E7" w:rsidRDefault="00821BE7">
    <w:pPr>
      <w:pStyle w:val="Header"/>
    </w:pPr>
    <w:r>
      <w:t xml:space="preserve">                                                                                                                                                                   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339"/>
    <w:multiLevelType w:val="hybridMultilevel"/>
    <w:tmpl w:val="076AE216"/>
    <w:lvl w:ilvl="0" w:tplc="EE0AB122">
      <w:start w:val="1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7DF5D3C"/>
    <w:multiLevelType w:val="hybridMultilevel"/>
    <w:tmpl w:val="24CAE5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7"/>
    <w:rsid w:val="00014259"/>
    <w:rsid w:val="00015D93"/>
    <w:rsid w:val="000A230E"/>
    <w:rsid w:val="000C4154"/>
    <w:rsid w:val="00102334"/>
    <w:rsid w:val="001625DC"/>
    <w:rsid w:val="001E2D77"/>
    <w:rsid w:val="00297B0F"/>
    <w:rsid w:val="002F4011"/>
    <w:rsid w:val="00343ECE"/>
    <w:rsid w:val="0035472D"/>
    <w:rsid w:val="00396C76"/>
    <w:rsid w:val="003D64D6"/>
    <w:rsid w:val="00420F30"/>
    <w:rsid w:val="00487165"/>
    <w:rsid w:val="004A072C"/>
    <w:rsid w:val="004E3E59"/>
    <w:rsid w:val="0055712F"/>
    <w:rsid w:val="005B340A"/>
    <w:rsid w:val="006D2FF5"/>
    <w:rsid w:val="00721FA6"/>
    <w:rsid w:val="00775A55"/>
    <w:rsid w:val="00821BE7"/>
    <w:rsid w:val="00876F88"/>
    <w:rsid w:val="008B5129"/>
    <w:rsid w:val="008C4A9E"/>
    <w:rsid w:val="008D5643"/>
    <w:rsid w:val="00920361"/>
    <w:rsid w:val="009A789C"/>
    <w:rsid w:val="009B5B5E"/>
    <w:rsid w:val="009E21ED"/>
    <w:rsid w:val="00A516CB"/>
    <w:rsid w:val="00A63C62"/>
    <w:rsid w:val="00C70B9F"/>
    <w:rsid w:val="00CA59FA"/>
    <w:rsid w:val="00CB1C87"/>
    <w:rsid w:val="00CD6440"/>
    <w:rsid w:val="00CE7BB4"/>
    <w:rsid w:val="00D907BC"/>
    <w:rsid w:val="00E76429"/>
    <w:rsid w:val="00E80AF9"/>
    <w:rsid w:val="00ED12C5"/>
    <w:rsid w:val="00F134E2"/>
    <w:rsid w:val="00F36A29"/>
    <w:rsid w:val="00F73ABF"/>
    <w:rsid w:val="00FA66B3"/>
    <w:rsid w:val="00FC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rozaje.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dcterms:created xsi:type="dcterms:W3CDTF">2017-09-20T08:01:00Z</dcterms:created>
  <dcterms:modified xsi:type="dcterms:W3CDTF">2018-05-15T10:41:00Z</dcterms:modified>
</cp:coreProperties>
</file>